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FE" w:rsidRDefault="00175E41" w:rsidP="001B33CA">
      <w:r>
        <w:t>В ГБУ ДО «Детская</w:t>
      </w:r>
      <w:r w:rsidR="001B33CA">
        <w:t xml:space="preserve"> школа искусств №8» г. Грозного трудоустройством выпускников не занимается, в связи с разными сроками окончания обучения по программам. </w:t>
      </w:r>
      <w:bookmarkStart w:id="0" w:name="_GoBack"/>
      <w:bookmarkEnd w:id="0"/>
    </w:p>
    <w:p w:rsidR="007809FE" w:rsidRDefault="007809FE"/>
    <w:sectPr w:rsidR="0078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09"/>
    <w:rsid w:val="001051FC"/>
    <w:rsid w:val="00175E41"/>
    <w:rsid w:val="001B33CA"/>
    <w:rsid w:val="002C68BB"/>
    <w:rsid w:val="00401926"/>
    <w:rsid w:val="00675118"/>
    <w:rsid w:val="007809FE"/>
    <w:rsid w:val="00BA2B25"/>
    <w:rsid w:val="00CC21BE"/>
    <w:rsid w:val="00D40C40"/>
    <w:rsid w:val="00EF0822"/>
    <w:rsid w:val="00F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DE43"/>
  <w15:chartTrackingRefBased/>
  <w15:docId w15:val="{5CBE5DD3-A0CE-4536-A2AA-29A2AB6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2020-06-19T06:05:00Z</dcterms:created>
  <dcterms:modified xsi:type="dcterms:W3CDTF">2020-06-19T06:05:00Z</dcterms:modified>
</cp:coreProperties>
</file>